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52" w:rsidRPr="00D83B52" w:rsidRDefault="00D83B52" w:rsidP="0059510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83B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ВИРУСТЫҚ ГЕПАТИТ ЖӘНЕ ОНЫ </w:t>
      </w:r>
      <w:r w:rsidR="00595102" w:rsidRPr="005951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 xml:space="preserve">      </w:t>
      </w:r>
      <w:r w:rsidRPr="00D83B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АЛДЫН АЛУ</w:t>
      </w:r>
    </w:p>
    <w:p w:rsidR="00D83B52" w:rsidRPr="00D83B52" w:rsidRDefault="00D83B52" w:rsidP="00D8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3B52" w:rsidRPr="00D83B52" w:rsidRDefault="00D83B52" w:rsidP="00D83B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52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proofErr w:type="spellStart"/>
      <w:r w:rsidRPr="00D83B52">
        <w:rPr>
          <w:rFonts w:ascii="Times New Roman" w:eastAsia="Times New Roman" w:hAnsi="Times New Roman" w:cs="Times New Roman"/>
          <w:b/>
          <w:sz w:val="28"/>
          <w:szCs w:val="28"/>
        </w:rPr>
        <w:t>вирустық</w:t>
      </w:r>
      <w:proofErr w:type="spellEnd"/>
      <w:r w:rsidRPr="00D83B52">
        <w:rPr>
          <w:rFonts w:ascii="Times New Roman" w:eastAsia="Times New Roman" w:hAnsi="Times New Roman" w:cs="Times New Roman"/>
          <w:b/>
          <w:sz w:val="28"/>
          <w:szCs w:val="28"/>
        </w:rPr>
        <w:t xml:space="preserve"> гепатит</w:t>
      </w:r>
    </w:p>
    <w:p w:rsidR="00D83B52" w:rsidRPr="00D83B52" w:rsidRDefault="00D83B52" w:rsidP="00D83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Көне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замандағы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ойшылдар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Жуылмаған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қолды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шауып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тастау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жөн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,-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тектен-тек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айтқан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жоқ.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вирустық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гепатитті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фекалды-оральді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яғни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жуылмаған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қолдар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ауруы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атайды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. А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вирустық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гепатит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кө</w:t>
      </w:r>
      <w:proofErr w:type="gramStart"/>
      <w:r w:rsidRPr="00D83B5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тараған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жұқпалардың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бірі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. А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вирустық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гепатитімен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әуелі,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ауырады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жумай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жемістерді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нан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майды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жеу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ойыншықпен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ойнап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саусағын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ауызғу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салу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салдарынан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жұқпаға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душар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3B52" w:rsidRPr="00D83B52" w:rsidRDefault="00D83B52" w:rsidP="00D83B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D83B52">
        <w:rPr>
          <w:rFonts w:ascii="Times New Roman" w:eastAsia="Times New Roman" w:hAnsi="Times New Roman" w:cs="Times New Roman"/>
          <w:b/>
          <w:sz w:val="28"/>
          <w:szCs w:val="28"/>
        </w:rPr>
        <w:t>Аурудың</w:t>
      </w:r>
      <w:proofErr w:type="spellEnd"/>
      <w:r w:rsidRPr="00D83B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b/>
          <w:sz w:val="28"/>
          <w:szCs w:val="28"/>
        </w:rPr>
        <w:t>белгілері</w:t>
      </w:r>
      <w:proofErr w:type="spellEnd"/>
      <w:r w:rsidRPr="00D83B5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83B52" w:rsidRPr="00D83B52" w:rsidRDefault="00D83B52" w:rsidP="00D83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температура,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әлсіздік,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шаршаңдық,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құсу.</w:t>
      </w:r>
      <w:proofErr w:type="spellEnd"/>
    </w:p>
    <w:p w:rsidR="00D83B52" w:rsidRPr="00D83B52" w:rsidRDefault="00D83B52" w:rsidP="00D83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тері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түсі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сарғайса,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жұқтыру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қасиеті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жойылады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аптадан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proofErr w:type="gramStart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гепатитпен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мәңгілікке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қоштасады.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gramStart"/>
      <w:r w:rsidRPr="00D83B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83B52">
        <w:rPr>
          <w:rFonts w:ascii="Times New Roman" w:eastAsia="Times New Roman" w:hAnsi="Times New Roman" w:cs="Times New Roman"/>
          <w:sz w:val="28"/>
          <w:szCs w:val="28"/>
        </w:rPr>
        <w:t>ігерлердің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пікірінше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гепатиттің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мұндай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түріне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шалдыққан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бала,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ауруханаға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қарағанда,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үйде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емделгені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абзал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Өйткені,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үйде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күтім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тамақ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3B52" w:rsidRPr="00D83B52" w:rsidRDefault="00D83B52" w:rsidP="00D83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вирустық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гепатитті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</w:p>
    <w:p w:rsidR="00D83B52" w:rsidRPr="00D83B52" w:rsidRDefault="00D83B52" w:rsidP="00D83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B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D83B52">
        <w:rPr>
          <w:rFonts w:ascii="Times New Roman" w:eastAsia="Times New Roman" w:hAnsi="Times New Roman" w:cs="Times New Roman"/>
          <w:b/>
          <w:sz w:val="28"/>
          <w:szCs w:val="28"/>
        </w:rPr>
        <w:t>Қымбатты</w:t>
      </w:r>
      <w:proofErr w:type="spellEnd"/>
      <w:r w:rsidRPr="00D83B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b/>
          <w:sz w:val="28"/>
          <w:szCs w:val="28"/>
        </w:rPr>
        <w:t>аналар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қай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заман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да, А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вирустық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гепатитті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алудың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оңтайлы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тү</w:t>
      </w:r>
      <w:proofErr w:type="gramStart"/>
      <w:r w:rsidRPr="00D83B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83B52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хош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иісті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сабын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биязы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сүлгі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екені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ұмытпағайсыздар.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Балаларыңыз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тамақтанудың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алдында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қолын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сабынмен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жуып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отыруын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қадағ</w:t>
      </w:r>
      <w:proofErr w:type="gramStart"/>
      <w:r w:rsidRPr="00D83B52">
        <w:rPr>
          <w:rFonts w:ascii="Times New Roman" w:eastAsia="Times New Roman" w:hAnsi="Times New Roman" w:cs="Times New Roman"/>
          <w:sz w:val="28"/>
          <w:szCs w:val="28"/>
        </w:rPr>
        <w:t>ала</w:t>
      </w:r>
      <w:proofErr w:type="gramEnd"/>
      <w:r w:rsidRPr="00D83B52">
        <w:rPr>
          <w:rFonts w:ascii="Times New Roman" w:eastAsia="Times New Roman" w:hAnsi="Times New Roman" w:cs="Times New Roman"/>
          <w:sz w:val="28"/>
          <w:szCs w:val="28"/>
        </w:rPr>
        <w:t>ңыз.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кө</w:t>
      </w:r>
      <w:proofErr w:type="gramStart"/>
      <w:r w:rsidRPr="00D83B5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D83B52">
        <w:rPr>
          <w:rFonts w:ascii="Times New Roman" w:eastAsia="Times New Roman" w:hAnsi="Times New Roman" w:cs="Times New Roman"/>
          <w:sz w:val="28"/>
          <w:szCs w:val="28"/>
        </w:rPr>
        <w:t>өніс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жемісті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мұқият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жуылып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желінсін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Балаңыз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балабақшада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біреудің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түбегіне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отырмауы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жөнінде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нұсқап,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ақыл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айтыңыз.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Отбасыңызда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біреу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гепатитпен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ауырып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қалса,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киімдерді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ойыншықтарды,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ыдыс-аяқты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хлораминмен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өңдеп,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жуыңыз.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Естияр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proofErr w:type="gramStart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гепатитімен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әлдеқайда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сирек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52">
        <w:rPr>
          <w:rFonts w:ascii="Times New Roman" w:eastAsia="Times New Roman" w:hAnsi="Times New Roman" w:cs="Times New Roman"/>
          <w:sz w:val="28"/>
          <w:szCs w:val="28"/>
        </w:rPr>
        <w:t>ауырады</w:t>
      </w:r>
      <w:proofErr w:type="spellEnd"/>
      <w:r w:rsidRPr="00D83B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000" w:rsidRDefault="00595102" w:rsidP="00D83B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3B52" w:rsidRDefault="00D83B52" w:rsidP="00D83B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Зеренді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ауданы</w:t>
      </w:r>
      <w:proofErr w:type="spellEnd"/>
    </w:p>
    <w:p w:rsidR="00D83B52" w:rsidRPr="00D83B52" w:rsidRDefault="00D83B52" w:rsidP="00D83B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ҚДСБ –сы.</w:t>
      </w:r>
    </w:p>
    <w:sectPr w:rsidR="00D83B52" w:rsidRPr="00D8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C3278"/>
    <w:multiLevelType w:val="multilevel"/>
    <w:tmpl w:val="1BDA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3B52"/>
    <w:rsid w:val="00595102"/>
    <w:rsid w:val="00D8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B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B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muted">
    <w:name w:val="text-muted"/>
    <w:basedOn w:val="a0"/>
    <w:rsid w:val="00D83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2018-02-01T11:10:00Z</dcterms:created>
  <dcterms:modified xsi:type="dcterms:W3CDTF">2018-02-01T11:13:00Z</dcterms:modified>
</cp:coreProperties>
</file>